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045EF" w:rsidTr="003045EF">
        <w:tc>
          <w:tcPr>
            <w:tcW w:w="4785" w:type="dxa"/>
          </w:tcPr>
          <w:p w:rsidR="003045EF" w:rsidRDefault="003045E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45EF" w:rsidRDefault="003045EF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№1</w:t>
            </w:r>
          </w:p>
          <w:p w:rsidR="003045EF" w:rsidRDefault="003045EF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5EF" w:rsidRDefault="003045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профсоюзному творческому конкурсу</w:t>
            </w:r>
          </w:p>
          <w:p w:rsidR="003045EF" w:rsidRDefault="003045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«Ёлочная игрушка. </w:t>
            </w:r>
          </w:p>
          <w:p w:rsidR="003045EF" w:rsidRDefault="003045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Создай атмосферу праздника»</w:t>
            </w:r>
          </w:p>
          <w:p w:rsidR="003045EF" w:rsidRDefault="003045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EF" w:rsidRDefault="003045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11 октября 2023 г..</w:t>
            </w:r>
          </w:p>
          <w:p w:rsidR="003045EF" w:rsidRDefault="003045EF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EF" w:rsidRDefault="003045EF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5EF" w:rsidRDefault="003045EF" w:rsidP="003045E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EF" w:rsidRDefault="003045EF" w:rsidP="003045EF">
      <w:pPr>
        <w:pStyle w:val="p1"/>
        <w:spacing w:before="0" w:beforeAutospacing="0" w:after="0" w:afterAutospacing="0"/>
        <w:jc w:val="center"/>
        <w:rPr>
          <w:b/>
        </w:rPr>
      </w:pPr>
      <w:r>
        <w:rPr>
          <w:b/>
        </w:rPr>
        <w:t>Заявка</w:t>
      </w:r>
    </w:p>
    <w:p w:rsidR="003045EF" w:rsidRDefault="003045EF" w:rsidP="003045EF">
      <w:pPr>
        <w:pStyle w:val="p1"/>
        <w:spacing w:before="0" w:beforeAutospacing="0" w:after="0" w:afterAutospacing="0"/>
        <w:jc w:val="center"/>
      </w:pPr>
      <w:r>
        <w:t>на участие в профсоюзном творческом конкурсе</w:t>
      </w:r>
    </w:p>
    <w:p w:rsidR="003045EF" w:rsidRDefault="003045EF" w:rsidP="003045EF">
      <w:pPr>
        <w:pStyle w:val="p1"/>
        <w:spacing w:before="0" w:beforeAutospacing="0" w:after="0" w:afterAutospacing="0"/>
        <w:jc w:val="center"/>
      </w:pPr>
      <w:r>
        <w:t>«Ёлочная игрушка. Создай атмосферу праздника»</w:t>
      </w:r>
    </w:p>
    <w:p w:rsidR="003045EF" w:rsidRDefault="003045EF" w:rsidP="003045EF">
      <w:pPr>
        <w:pStyle w:val="p1"/>
        <w:spacing w:before="0" w:beforeAutospacing="0" w:after="0" w:afterAutospacing="0"/>
        <w:jc w:val="center"/>
        <w:rPr>
          <w:b/>
        </w:rPr>
      </w:pPr>
    </w:p>
    <w:p w:rsidR="003045EF" w:rsidRDefault="003045EF" w:rsidP="0030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 (–ов)__________________________________________________________</w:t>
      </w:r>
    </w:p>
    <w:p w:rsidR="003045EF" w:rsidRDefault="003045EF" w:rsidP="00304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045EF" w:rsidRDefault="003045EF" w:rsidP="003045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телефон, адрес электронной почты: _____________________________________________________________________________</w:t>
      </w:r>
    </w:p>
    <w:p w:rsidR="003045EF" w:rsidRDefault="003045EF" w:rsidP="00304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библиотеки___________________________________________________________</w:t>
      </w:r>
    </w:p>
    <w:p w:rsidR="003045EF" w:rsidRDefault="003045EF" w:rsidP="0030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Название работы_______________________________________________________________</w:t>
      </w:r>
    </w:p>
    <w:p w:rsidR="003045EF" w:rsidRDefault="003045EF" w:rsidP="0030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5EF" w:rsidRDefault="003045EF" w:rsidP="00304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об организации и проведении профсоюзного  творческого конкурса «Ёлочная игрушка. Создай атмосферу праздника» ознакомлен и согласен на дальнейшее возможное издание и переиздание моих работ в сети Интернет с указанием авторов на безвозмездной основе. </w:t>
      </w:r>
    </w:p>
    <w:p w:rsidR="003045EF" w:rsidRDefault="003045EF" w:rsidP="0030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5EF" w:rsidRDefault="003045EF" w:rsidP="003045EF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участника конкурса _______________________</w:t>
      </w:r>
    </w:p>
    <w:p w:rsidR="003045EF" w:rsidRDefault="003045EF" w:rsidP="003045EF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5EF" w:rsidRDefault="003045EF" w:rsidP="003045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"____"___________2023 г.</w:t>
      </w:r>
    </w:p>
    <w:p w:rsidR="003045EF" w:rsidRDefault="003045EF" w:rsidP="003045E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45EF" w:rsidRDefault="003045EF" w:rsidP="003045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EF" w:rsidRDefault="003045EF" w:rsidP="00304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42E" w:rsidRDefault="00E4242E"/>
    <w:sectPr w:rsidR="00E4242E" w:rsidSect="00E4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characterSpacingControl w:val="doNotCompress"/>
  <w:compat/>
  <w:rsids>
    <w:rsidRoot w:val="003045EF"/>
    <w:rsid w:val="003045EF"/>
    <w:rsid w:val="00E4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045E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045EF"/>
    <w:rPr>
      <w:rFonts w:ascii="Calibri" w:eastAsia="Times New Roman" w:hAnsi="Calibri" w:cs="Times New Roman"/>
      <w:sz w:val="16"/>
      <w:szCs w:val="16"/>
    </w:rPr>
  </w:style>
  <w:style w:type="paragraph" w:customStyle="1" w:styleId="p1">
    <w:name w:val="p1"/>
    <w:basedOn w:val="a"/>
    <w:rsid w:val="0030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04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2023-10-11T10:35:00Z</dcterms:created>
  <dcterms:modified xsi:type="dcterms:W3CDTF">2023-10-11T10:35:00Z</dcterms:modified>
</cp:coreProperties>
</file>